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DBDDA99" w14:textId="54D9E30A" w:rsidR="005C017C" w:rsidRDefault="00F3281E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8C8E1C7" wp14:editId="373B38D1">
                <wp:simplePos x="0" y="0"/>
                <wp:positionH relativeFrom="margin">
                  <wp:align>left</wp:align>
                </wp:positionH>
                <wp:positionV relativeFrom="paragraph">
                  <wp:posOffset>-704215</wp:posOffset>
                </wp:positionV>
                <wp:extent cx="1704975" cy="775970"/>
                <wp:effectExtent l="0" t="0" r="28575" b="241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775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0BE25" w14:textId="23D15EB1" w:rsidR="00F3281E" w:rsidRDefault="00F328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A7A14" wp14:editId="229A1993">
                                  <wp:extent cx="1502410" cy="638175"/>
                                  <wp:effectExtent l="0" t="0" r="2540" b="9525"/>
                                  <wp:docPr id="21" name="Picture 2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241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E1C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0;margin-top:-55.45pt;width:134.25pt;height:61.1pt;z-index:25171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sgTQIAAKMEAAAOAAAAZHJzL2Uyb0RvYy54bWysVE1vGjEQvVfqf7B8bxYohASxRJQoVSWU&#10;RApVzsbrhVW9Htc27NJf32fzEUh7qnrxzpefZ97M7PiurTXbKucrMjnvXnU4U0ZSUZlVzr8vHj7d&#10;cOaDMIXQZFTOd8rzu8nHD+PGjlSP1qQL5RhAjB81NufrEOwoy7xcq1r4K7LKwFmSq0WA6lZZ4UQD&#10;9FpnvU7nOmvIFdaRVN7Der938knCL0slw1NZehWYzjlyC+l06VzGM5uMxWjlhF1X8pCG+IcsalEZ&#10;PHqCuhdBsI2r/oCqK+nIUxmuJNUZlWUlVaoB1XQ776p5WQurUi0gx9sTTf7/wcrH7bNjVZHzXo8z&#10;I2r0aKHawL5Qy2ACP431I4S9WASGFnb0+Wj3MMay29LV8YuCGPxgendiN6LJeGnY6d8OB5xJ+IbD&#10;we0w0Z+93bbOh6+KahaFnDt0L5EqtnMfkAlCjyHxMU+6Kh4qrZMSJ0bNtGNbgV7rkHLEjYsobViT&#10;8+vPg04CvvBF6NP9pRbyR6zyEgGaNjBGTva1Rym0y/ZA1JKKHXhytJ80b+VDBdy58OFZOIwWqMG6&#10;hCccpSYkQweJszW5X3+zx3h0HF7OGoxqzv3PjXCKM/3NYBZuu/1+nO2k9AfDHhR37lmee8ymnhEY&#10;6mIxrUxijA/6KJaO6lds1TS+CpcwEm/nPBzFWdgvELZSquk0BWGarQhz82JlhI4diXwu2lfh7KGf&#10;AZPwSMehFqN3bd3HxpuGpptAZZV6Hgnes3rgHZuQ2nLY2rhq53qKevu3TH4DAAD//wMAUEsDBBQA&#10;BgAIAAAAIQAu5nYb3AAAAAgBAAAPAAAAZHJzL2Rvd25yZXYueG1sTI/BTsMwEETvSPyDtUjcWidF&#10;VGmIUwEqXDjRIs5uvLUt4nUUu2n4e5YTHEczmnnTbOfQiwnH5CMpKJcFCKQuGk9WwcfhZVGBSFmT&#10;0X0kVPCNCbbt9VWjaxMv9I7TPlvBJZRqrcDlPNRSps5h0GkZByT2TnEMOrMcrTSjvnB56OWqKNYy&#10;aE+84PSAzw67r/05KNg92Y3tKj26XWW8n+bP05t9Ver2Zn58AJFxzn9h+MVndGiZ6RjPZJLoFfCR&#10;rGBRlsUGBPurdXUP4sjB8g5k28j/B9ofAAAA//8DAFBLAQItABQABgAIAAAAIQC2gziS/gAAAOEB&#10;AAATAAAAAAAAAAAAAAAAAAAAAABbQ29udGVudF9UeXBlc10ueG1sUEsBAi0AFAAGAAgAAAAhADj9&#10;If/WAAAAlAEAAAsAAAAAAAAAAAAAAAAALwEAAF9yZWxzLy5yZWxzUEsBAi0AFAAGAAgAAAAhACIm&#10;eyBNAgAAowQAAA4AAAAAAAAAAAAAAAAALgIAAGRycy9lMm9Eb2MueG1sUEsBAi0AFAAGAAgAAAAh&#10;AC7mdhvcAAAACAEAAA8AAAAAAAAAAAAAAAAApwQAAGRycy9kb3ducmV2LnhtbFBLBQYAAAAABAAE&#10;APMAAACwBQAAAAA=&#10;" fillcolor="white [3201]" strokeweight=".5pt">
                <v:textbox>
                  <w:txbxContent>
                    <w:p w14:paraId="1100BE25" w14:textId="23D15EB1" w:rsidR="00F3281E" w:rsidRDefault="00F3281E">
                      <w:r>
                        <w:rPr>
                          <w:noProof/>
                        </w:rPr>
                        <w:drawing>
                          <wp:inline distT="0" distB="0" distL="0" distR="0" wp14:anchorId="322A7A14" wp14:editId="229A1993">
                            <wp:extent cx="1502410" cy="638175"/>
                            <wp:effectExtent l="0" t="0" r="2540" b="9525"/>
                            <wp:docPr id="21" name="Picture 2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Picture 2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2410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A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A21E91" wp14:editId="45E7D98A">
                <wp:simplePos x="0" y="0"/>
                <wp:positionH relativeFrom="column">
                  <wp:posOffset>2105025</wp:posOffset>
                </wp:positionH>
                <wp:positionV relativeFrom="paragraph">
                  <wp:posOffset>9363074</wp:posOffset>
                </wp:positionV>
                <wp:extent cx="2087880" cy="238125"/>
                <wp:effectExtent l="0" t="0" r="762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1A989976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900AC0">
                              <w:rPr>
                                <w:color w:val="595959"/>
                                <w:sz w:val="14"/>
                                <w:szCs w:val="14"/>
                              </w:rPr>
                              <w:t>sco</w:t>
                            </w:r>
                            <w:proofErr w:type="gramStart"/>
                            <w:r w:rsidR="00900AC0">
                              <w:rPr>
                                <w:color w:val="595959"/>
                                <w:sz w:val="14"/>
                                <w:szCs w:val="14"/>
                              </w:rPr>
                              <w:t>42809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r w:rsidR="00BD1178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Scotland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Text Box 2" o:spid="_x0000_s1027" type="#_x0000_t202" style="position:absolute;margin-left:165.75pt;margin-top:737.25pt;width:164.4pt;height:18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eGIAIAACIEAAAOAAAAZHJzL2Uyb0RvYy54bWysU81u2zAMvg/YOwi6L3a8ZE2NOEWXLsOA&#10;7gdo9wCMLMfCJNGTlNjZ05eS0zTbbsN0EEiR/Eh+pJY3g9HsIJ1XaCs+neScSSuwVnZX8e+PmzcL&#10;znwAW4NGKyt+lJ7frF6/WvZdKQtsUdfSMQKxvuy7irchdGWWedFKA36CnbRkbNAZCKS6XVY76And&#10;6KzI83dZj67uHArpPb3ejUa+SvhNI0X42jReBqYrTrWFdLt0b+OdrZZQ7hx0rRKnMuAfqjCgLCU9&#10;Q91BALZ36i8oo4RDj02YCDQZNo0SMvVA3UzzP7p5aKGTqRcix3dnmvz/gxVfDt8cU3XFaVAWDI3o&#10;UQ6BvceBFZGdvvMlOT105BYGeqYpp059d4/ih2cW1y3Ynbx1DvtWQk3VTWNkdhE64vgIsu0/Y01p&#10;YB8wAQ2NM5E6IoMROk3peJ5MLEXQY5EvrhYLMgmyFW8X02KeUkD5HN05Hz5KNCwKFXc0+YQOh3sf&#10;YjVQPrvEZB61qjdK66S43XatHTsAbckmnRP6b27asr7i13PKHaMsxvi0QEYF2mKtDNGYxxPDoYxs&#10;fLB1kgMoPcpUibYneiIjIzdh2A5pDom7SN0W6yPx5XBcWvpkJLTofnHW08JW3P/cg5Oc6U+WOL+e&#10;zmZxw5Mym18VpLhLy/bSAlYQVMUDZ6O4DulXjI3d0mwalWh7qeRUMi1iYvP0aeKmX+rJ6+Vrr54A&#10;AAD//wMAUEsDBBQABgAIAAAAIQAwU2sE4AAAAA0BAAAPAAAAZHJzL2Rvd25yZXYueG1sTI/NTsMw&#10;EITvSLyDtUhcELXT/NE0TgVIIK4tfQAn3iYRsR3FbpO+PcuJ3nZ3RrPflLvFDOyCk++dlRCtBDC0&#10;jdO9bSUcvz+eX4D5oKxWg7Mo4YoedtX9XakK7Wa7x8shtIxCrC+UhC6EseDcNx0a5VduREvayU1G&#10;BVqnlutJzRRuBr4WIuNG9ZY+dGrE9w6bn8PZSDh9zU/pZq4/wzHfJ9mb6vPaXaV8fFhet8ACLuHf&#10;DH/4hA4VMdXubLVng4Q4jlKykpDkCU1kyTIRA6vplEZrAbwq+W2L6hcAAP//AwBQSwECLQAUAAYA&#10;CAAAACEAtoM4kv4AAADhAQAAEwAAAAAAAAAAAAAAAAAAAAAAW0NvbnRlbnRfVHlwZXNdLnhtbFBL&#10;AQItABQABgAIAAAAIQA4/SH/1gAAAJQBAAALAAAAAAAAAAAAAAAAAC8BAABfcmVscy8ucmVsc1BL&#10;AQItABQABgAIAAAAIQAWyxeGIAIAACIEAAAOAAAAAAAAAAAAAAAAAC4CAABkcnMvZTJvRG9jLnht&#10;bFBLAQItABQABgAIAAAAIQAwU2sE4AAAAA0BAAAPAAAAAAAAAAAAAAAAAHoEAABkcnMvZG93bnJl&#10;di54bWxQSwUGAAAAAAQABADzAAAAhwUAAAAA&#10;" stroked="f">
                <v:textbox>
                  <w:txbxContent>
                    <w:p w14:paraId="782A84DB" w14:textId="1A989976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900AC0">
                        <w:rPr>
                          <w:color w:val="595959"/>
                          <w:sz w:val="14"/>
                          <w:szCs w:val="14"/>
                        </w:rPr>
                        <w:t>sco</w:t>
                      </w:r>
                      <w:proofErr w:type="gramStart"/>
                      <w:r w:rsidR="00900AC0">
                        <w:rPr>
                          <w:color w:val="595959"/>
                          <w:sz w:val="14"/>
                          <w:szCs w:val="14"/>
                        </w:rPr>
                        <w:t>42809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in </w:t>
                      </w:r>
                      <w:r w:rsidR="00BD1178">
                        <w:rPr>
                          <w:color w:val="595959"/>
                          <w:sz w:val="14"/>
                          <w:szCs w:val="14"/>
                        </w:rPr>
                        <w:t xml:space="preserve">Scotland </w:t>
                      </w:r>
                    </w:p>
                  </w:txbxContent>
                </v:textbox>
              </v:shape>
            </w:pict>
          </mc:Fallback>
        </mc:AlternateContent>
      </w:r>
      <w:r w:rsidR="00900A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0F0B27F" wp14:editId="2684FB4A">
                <wp:simplePos x="0" y="0"/>
                <wp:positionH relativeFrom="column">
                  <wp:posOffset>-400050</wp:posOffset>
                </wp:positionH>
                <wp:positionV relativeFrom="paragraph">
                  <wp:posOffset>9067800</wp:posOffset>
                </wp:positionV>
                <wp:extent cx="6756400" cy="304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BDB4128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900AC0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The Gate Charity, 2 Ludgate ALLOA.  FK10 2DR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8" type="#_x0000_t202" style="position:absolute;margin-left:-31.5pt;margin-top:714pt;width:532pt;height:2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9hDAIAAPoDAAAOAAAAZHJzL2Uyb0RvYy54bWysU9tu2zAMfR+wfxD0vtjJkrQ14hRduw4D&#10;ugvQ7gMYWY6FSaImKbGzrx8lp1nQvg3zg0GJ5CHPIbW6Hoxme+mDQlvz6aTkTFqBjbLbmv94un93&#10;yVmIYBvQaGXNDzLw6/XbN6veVXKGHepGekYgNlS9q3kXo6uKIohOGggTdNKSs0VvINLRb4vGQ0/o&#10;RhezslwWPfrGeRQyBLq9G518nfHbVor4rW2DjEzXnHqL+e/zf5P+xXoF1daD65Q4tgH/0IUBZano&#10;CeoOIrCdV6+gjBIeA7ZxItAU2LZKyMyB2EzLF2weO3AycyFxgjvJFP4frPi6/+6Zamh2U84sGJrR&#10;kxwi+4ADmyV5ehcqinp0FBcHuqbQTDW4BxQ/A7N424Hdyhvvse8kNNTeNGUWZ6kjTkggm/4LNlQG&#10;dhEz0NB6k7QjNRih05gOp9GkVgRdLi8Wy3lJLkG+9+X8kuxUAqrnbOdD/CTRsGTU3NPoMzrsH0Ic&#10;Q59DUjGL90pruodKW9bX/GoxW+SEM49RkbZTK1NzKkjfuC+J5Efb5OQISo829aLtkXUiOlKOw2bI&#10;+p7E3GBzIBk8jstIj4eMDv1vznpaxJqHXzvwkjP92ZKUV9P5PG1uPswXFzM6+HPP5twDVhBUzSNn&#10;o3kb87aPlG9I8lZlNdJsxk6OLdOCZT2PjyFt8Pk5R/19sus/AAAA//8DAFBLAwQUAAYACAAAACEA&#10;sacaTd8AAAAOAQAADwAAAGRycy9kb3ducmV2LnhtbExPy07DMBC8I/EP1iJxa+2WkrZpnAqBuILo&#10;A4mbG2+TiHgdxW4T/p7NCW4zO6PZmWw7uEZcsQu1Jw2zqQKBVHhbU6nhsH+drECEaMiaxhNq+MEA&#10;2/z2JjOp9T194HUXS8EhFFKjoYqxTaUMRYXOhKlvkVg7+86ZyLQrpe1Mz+GukXOlEulMTfyhMi0+&#10;V1h87y5Ow/Ht/PW5UO/li3tsez8oSW4ttb6/G542ICIO8c8MY32uDjl3OvkL2SAaDZPkgbdEFhbz&#10;FaPRotSM0Wm8LRMFMs/k/xn5LwAAAP//AwBQSwECLQAUAAYACAAAACEAtoM4kv4AAADhAQAAEwAA&#10;AAAAAAAAAAAAAAAAAAAAW0NvbnRlbnRfVHlwZXNdLnhtbFBLAQItABQABgAIAAAAIQA4/SH/1gAA&#10;AJQBAAALAAAAAAAAAAAAAAAAAC8BAABfcmVscy8ucmVsc1BLAQItABQABgAIAAAAIQDJnj9hDAIA&#10;APoDAAAOAAAAAAAAAAAAAAAAAC4CAABkcnMvZTJvRG9jLnhtbFBLAQItABQABgAIAAAAIQCxpxpN&#10;3wAAAA4BAAAPAAAAAAAAAAAAAAAAAGYEAABkcnMvZG93bnJldi54bWxQSwUGAAAAAAQABADzAAAA&#10;cgUAAAAA&#10;" filled="f" stroked="f">
                <v:textbox>
                  <w:txbxContent>
                    <w:p w14:paraId="3C117901" w14:textId="0BDB4128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900AC0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The Gate Charity, 2 Ludgate ALLOA.  FK10 2DR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A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E51D29A" wp14:editId="12E2253A">
                <wp:simplePos x="0" y="0"/>
                <wp:positionH relativeFrom="column">
                  <wp:posOffset>2523490</wp:posOffset>
                </wp:positionH>
                <wp:positionV relativeFrom="page">
                  <wp:posOffset>325755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37C61662" w:rsidR="002C5433" w:rsidRPr="00900AC0" w:rsidRDefault="00900AC0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00AC0">
                              <w:rPr>
                                <w:rStyle w:val="A5"/>
                                <w:b/>
                                <w:color w:val="002060"/>
                                <w:sz w:val="28"/>
                                <w:szCs w:val="28"/>
                              </w:rPr>
                              <w:t>www.the-gate-charity.org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9" type="#_x0000_t202" style="position:absolute;margin-left:198.7pt;margin-top:25.65pt;width:206.8pt;height:44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dGrDgIAAPoDAAAOAAAAZHJzL2Uyb0RvYy54bWysU9tu2zAMfR+wfxD0vjhxE6814hRduw4D&#10;ugvQ7gMYWY6FSaImKbW7rx8lJ1mwvQ3TgyCJ5CHPIbW+Ho1mz9IHhbbhi9mcM2kFtsruGv7t6f7N&#10;JWchgm1Bo5UNf5GBX29ev1oPrpYl9qhb6RmB2FAPruF9jK4uiiB6aSDM0ElLxg69gUhXvytaDwOh&#10;G12U83lVDOhb51HIEOj1bjLyTcbvOinil64LMjLdcKot5t3nfZv2YrOGeufB9UocyoB/qMKAspT0&#10;BHUHEdjeq7+gjBIeA3ZxJtAU2HVKyMyB2Czmf7B57MHJzIXECe4kU/h/sOLz81fPVEu9qzizYKhH&#10;T3KM7B2OrEzyDC7U5PXoyC+O9EyumWpwDyi+B2bxtge7kzfe49BLaKm8RYoszkInnJBAtsMnbCkN&#10;7CNmoLHzJmlHajBCpza9nFqTShH0WFZldVGRSZBtVVXLMveugPoY7XyIHyQalg4N99T6jA7PDyGm&#10;aqA+uqRkFu+V1rn92rKh4VercpUDzixGRZpOrUzDL+dpTfOSSL63bQ6OoPR0pgTaHlgnohPlOG7H&#10;rO/FUcwtti8kg8dpGOnz0KFH/5OzgQax4eHHHrzkTH+0JOXVYrlMk5svy9VbIs78uWV7bgErCKrh&#10;kbPpeBvztE+Ub0jyTmU1Um+mSg4l04BlkQ6fIU3w+T17/f6ym18AAAD//wMAUEsDBBQABgAIAAAA&#10;IQCr3FH03wAAAAoBAAAPAAAAZHJzL2Rvd25yZXYueG1sTI/LTsMwEEX3SPyDNZXYUTs0KW0ap0Ig&#10;tqCWh8TOjadJRDyOYrcJf8+wosvRHN17brGdXCfOOITWk4ZkrkAgVd62VGt4f3u+XYEI0ZA1nSfU&#10;8IMBtuX1VWFy60fa4Xkfa8EhFHKjoYmxz6UMVYPOhLnvkfh39IMzkc+hlnYwI4e7Tt4ptZTOtMQN&#10;jenxscHqe39yGj5ejl+fqXqtn1zWj35Sktxaan0zmx42ICJO8R+GP31Wh5KdDv5ENohOw2J9nzKq&#10;IUsWIBhYJQmPOzCZqgxkWcjLCeUvAAAA//8DAFBLAQItABQABgAIAAAAIQC2gziS/gAAAOEBAAAT&#10;AAAAAAAAAAAAAAAAAAAAAABbQ29udGVudF9UeXBlc10ueG1sUEsBAi0AFAAGAAgAAAAhADj9If/W&#10;AAAAlAEAAAsAAAAAAAAAAAAAAAAALwEAAF9yZWxzLy5yZWxzUEsBAi0AFAAGAAgAAAAhAP4h0asO&#10;AgAA+gMAAA4AAAAAAAAAAAAAAAAALgIAAGRycy9lMm9Eb2MueG1sUEsBAi0AFAAGAAgAAAAhAKvc&#10;UfTfAAAACgEAAA8AAAAAAAAAAAAAAAAAaAQAAGRycy9kb3ducmV2LnhtbFBLBQYAAAAABAAEAPMA&#10;AAB0BQAAAAA=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37C61662" w:rsidR="002C5433" w:rsidRPr="00900AC0" w:rsidRDefault="00900AC0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900AC0">
                        <w:rPr>
                          <w:rStyle w:val="A5"/>
                          <w:b/>
                          <w:color w:val="002060"/>
                          <w:sz w:val="28"/>
                          <w:szCs w:val="28"/>
                        </w:rPr>
                        <w:t>www.the-gate-charity.org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2E148946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30" type="#_x0000_t202" style="position:absolute;margin-left:386.95pt;margin-top:167.2pt;width:15.3pt;height:17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id9DAIAAPkDAAAOAAAAZHJzL2Uyb0RvYy54bWysU9tu2zAMfR+wfxD0vjj2krYxohRduw4D&#10;ugvQ7gNkWY6FSaImKbGzrx8lJ1mwvQ3zgyCa5CHPIbW+HY0me+mDAstoOZtTIq2AVtkto99eHt/c&#10;UBIity3XYCWjBxno7eb1q/XgallBD7qVniCIDfXgGO1jdHVRBNFLw8MMnLTo7MAbHtH026L1fEB0&#10;o4tqPr8qBvCt8yBkCPj3YXLSTcbvOinil64LMhLNKPYW8+nz2aSz2Kx5vfXc9Uoc2+D/0IXhymLR&#10;M9QDj5zsvPoLyijhIUAXZwJMAV2nhMwckE05/4PNc8+dzFxQnODOMoX/Bys+7796olpGFyUllhuc&#10;0YscI3kHI6mSPIMLNUY9O4yLI/7GMWeqwT2B+B6Ihfue26288x6GXvIW2ytTZnGROuGEBNIMn6DF&#10;MnwXIQONnTdJO1SDIDqO6XAeTWpFpJKrxdsSPQJdVXW9ulrmCrw+JTsf4gcJhqQLox4nn8H5/inE&#10;1AyvTyGploVHpXWevrZkYHS1rJY54cJjVMTl1MowejNP37QuieN72+bkyJWe7lhA2yPpxHNiHMdm&#10;nOQ9adlAe0AVPEy7iG8HLz34n5QMuIeMhh877iUl+qNFJVflYpEWNxuL5XWFhr/0NJcebgVCMRop&#10;ma73MS/7RPkOFe9UViONZurk2DLuVxbp+BbSAl/aOer3i938Ag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/xYnf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2E148946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5CB0E2BC" w:rsidR="007C4FE8" w:rsidRPr="003676A5" w:rsidRDefault="00BD117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31" type="#_x0000_t202" style="position:absolute;margin-left:366.5pt;margin-top:167.2pt;width:15.3pt;height:17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n7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XXKgqEe&#10;Pcshsvc4sDLZ07tQ0a0nR/fiQL+pzVlqcI8ofgRm8a4Du5W33mPfSWiI3ixlFmepI05IIJv+MzZU&#10;BnYRM9DQepO8IzcYoVObDqfWJCoilVzOL2YUERQqy6vl5SJXgOol2fkQP0o0LG1q7qnzGRz2jyEm&#10;MlC9XEm1LD4orXP3tWV9zZeLcpETziJGRRpOrUzNr6fpG8clafxgm5wcQelxTwW0PYpOOkfFcdgM&#10;2d7MNxmyweZALngcZ5HeDm069L8462kOax5+7sBLzvQnS04uZ/N5Gtx8mC+uSjr488jmPAJWEFTN&#10;I2fj9i7mYR8l35LjrcpuvDI5Uqb5yiYd30Ia4PNzvvX6Yte/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zICn7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5CB0E2BC" w:rsidR="007C4FE8" w:rsidRPr="003676A5" w:rsidRDefault="00BD117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4F3A69A3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2" type="#_x0000_t202" style="position:absolute;margin-left:346.05pt;margin-top:167.2pt;width:15.3pt;height:17.9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wDmDQIAAPkDAAAOAAAAZHJzL2Uyb0RvYy54bWysU9tu2zAMfR+wfxD0vthxk7QxohRduw4D&#10;ugvQ7gMUWY6FSaImKbGzry8lJ1mwvQ3zgyCa5CHPIbW6HYwme+mDAsvodFJSIq2ARtkto99fHt/d&#10;UBIitw3XYCWjBxno7frtm1XvallBB7qRniCIDXXvGO1idHVRBNFJw8MEnLTobMEbHtH026LxvEd0&#10;o4uqLBdFD75xHoQMAf8+jE66zvhtK0X82rZBRqIZxd5iPn0+N+ks1itebz13nRLHNvg/dGG4slj0&#10;DPXAIyc7r/6CMkp4CNDGiQBTQNsqITMHZDMt/2Dz3HEnMxcUJ7izTOH/wYov+2+eqIbRqzkllhuc&#10;0YscInkPA6mSPL0LNUY9O4yLA/7GMWeqwT2B+BGIhfuO26288x76TvIG25umzOIidcQJCWTTf4YG&#10;y/BdhAw0tN4k7VANgug4psN5NKkVkUouZ1dT9Ah0VdX1cjHPFXh9SnY+xI8SDEkXRj1OPoPz/VOI&#10;qRlen0JSLQuPSus8fW1Jz+hyXs1zwoXHqIjLqZVh9KZM37guieMH2+TkyJUe71hA2yPpxHNkHIfN&#10;kOVdnLTcQHNAFTyMu4hvBy8d+F+U9LiHjIafO+4lJfqTRSWX09ksLW42ZvPrCg1/6dlcergVCMVo&#10;pGS83se87CPlO1S8VVmNNJqxk2PLuF9ZpONbSAt8aeeo3y92/Qo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U0sA5g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4F3A69A3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4667C00F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3" type="#_x0000_t202" style="position:absolute;margin-left:324.9pt;margin-top:167.2pt;width:15.3pt;height:17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3IDQIAAPkDAAAOAAAAZHJzL2Uyb0RvYy54bWysU9tu2zAMfR+wfxD0vthxk6YxohRduw4D&#10;ugvQ7gMUWY6FSaImKbGzry8lJ1mwvQ3zgyCa5CHPIbW6HYwme+mDAsvodFJSIq2ARtkto99fHt/d&#10;UBIitw3XYCWjBxno7frtm1XvallBB7qRniCIDXXvGO1idHVRBNFJw8MEnLTobMEbHtH026LxvEd0&#10;o4uqLK+LHnzjPAgZAv59GJ10nfHbVor4tW2DjEQzir3FfPp8btJZrFe83nruOiWObfB/6MJwZbHo&#10;GeqBR052Xv0FZZTwEKCNEwGmgLZVQmYOyGZa/sHmueNOZi4oTnBnmcL/gxVf9t88UQ2jVxUllhuc&#10;0YscInkPA6mSPL0LNUY9O4yLA/7GMWeqwT2B+BGIhfuO26288x76TvIG25umzOIidcQJCWTTf4YG&#10;y/BdhAw0tN4k7VANgug4psN5NKkVkUouZ1dT9Ah0VdVieT3PFXh9SnY+xI8SDEkXRj1OPoPz/VOI&#10;qRlen0JSLQuPSus8fW1Jz+hyXs1zwoXHqIjLqZVh9KZM37guieMH2+TkyJUe71hA2yPpxHNkHIfN&#10;kOVdnLTcQHNAFTyMu4hvBy8d+F+U9LiHjIafO+4lJfqTRSWX09ksLW42ZvNFhYa/9GwuPdwKhGI0&#10;UjJe72Ne9pHyHSreqqxGGs3YybFl3K8s0vEtpAW+tHPU7xe7fgUAAP//AwBQSwMEFAAGAAgAAAAh&#10;AKr8pWXfAAAACwEAAA8AAABkcnMvZG93bnJldi54bWxMj0FPwzAMhe9I/IfISNxYsrV0W9d0QiCu&#10;IAZD4pY1XlutcaomW8u/x5zgZj8/vfe52E6uExccQutJw3ymQCBV3rZUa/h4f75bgQjRkDWdJ9Tw&#10;jQG25fVVYXLrR3rDyy7WgkMo5EZDE2OfSxmqBp0JM98j8e3oB2cir0Mt7WBGDnedXCiVSWda4obG&#10;9PjYYHXanZ2G/cvx6zNVr/WTu+9HPylJbi21vr2ZHjYgIk7xzwy/+IwOJTMd/JlsEJ2GLF0zetSQ&#10;JGkKgh3ZSvFwYGWpEpBlIf//UP4AAAD//wMAUEsBAi0AFAAGAAgAAAAhALaDOJL+AAAA4QEAABMA&#10;AAAAAAAAAAAAAAAAAAAAAFtDb250ZW50X1R5cGVzXS54bWxQSwECLQAUAAYACAAAACEAOP0h/9YA&#10;AACUAQAACwAAAAAAAAAAAAAAAAAvAQAAX3JlbHMvLnJlbHNQSwECLQAUAAYACAAAACEAfMUtyA0C&#10;AAD5AwAADgAAAAAAAAAAAAAAAAAuAgAAZHJzL2Uyb0RvYy54bWxQSwECLQAUAAYACAAAACEAqvyl&#10;Zd8AAAALAQAADwAAAAAAAAAAAAAAAABnBAAAZHJzL2Rvd25yZXYueG1sUEsFBgAAAAAEAAQA8wAA&#10;AHMFAAAAAA==&#10;" filled="f" stroked="f">
                <v:textbox>
                  <w:txbxContent>
                    <w:p w14:paraId="7F085B6E" w14:textId="4667C00F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14B244EF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4" type="#_x0000_t202" style="position:absolute;margin-left:304.95pt;margin-top:167.2pt;width:15.3pt;height:17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92DQIAAPk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l5ueLMgqEZ&#10;Pcshsnc4sDLJ07tQUdSTo7g40G8ac6Ya3COK74FZvOvA7uSt99h3Ehpqb5Yyi4vUESckkG3/CRsq&#10;A/uIGWhovUnakRqM0GlML+fRpFZEKrmav52RR5CrLK9XV4tcAapTsvMhfpBoWLrU3NPkMzgcHkNM&#10;zUB1Ckm1LD4orfP0tWV9zVeLcpETLjxGRVpOrUzNl9P0jeuSOL63TU6OoPR4pwLaHkknniPjOGyH&#10;LO/ypOUWmxdSweO4i/R26NKh/8lZT3tY8/BjD15ypj9aUnI1m8/T4mZjvrgu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RXGvdg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14B244EF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3672F368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5" type="#_x0000_t202" style="position:absolute;margin-left:284.05pt;margin-top:167.2pt;width:15.3pt;height:17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2G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TMgqEZ&#10;Pcshsnc4sDLJ07tQUdSTo7g40G8ac6Ya3COK74FZvOvA7uSt99h3Ehpqb5Yyi4vUESckkG3/CRsq&#10;A/uIGWhovUnakRqM0GlML+fRpFZEKrmav52RR5CrLK9Wy0WuANUp2fkQP0g0LF1q7mnyGRwOjyGm&#10;ZqA6haRaFh+U1nn62rK+5qtFucgJFx6jIi2nVqbm19P0jeuSOL63TU6OoPR4pwLaHkknniPjOGyH&#10;LO/qpOUWmxdSweO4i/R26NKh/8lZT3tY8/BjD15ypj9aUnI1m8/T4mZjvrgqyfCXnu2lB6wgqJpH&#10;zsbrXczLPlK+JcVbldVIoxk7ObZM+5VFOr6FtMCXdo76/WI3v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MgMPYY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3672F368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6AC25E3F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6" type="#_x0000_t202" style="position:absolute;margin-left:261.75pt;margin-top:167.2pt;width:15.3pt;height:17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0/DQIAAPo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l5ecGZBUM9&#10;epZDZO9xYGWyp3eholtPju7FgX5Tm7PU4B5R/AjM4l0Hditvvce+k9AQvVnKLM5SR5yQQDb9Z2yo&#10;DOwiZqCh9SZ5R24wQqc2HU6tSVREKrmcX8woIihUllfLy0WuANVLsvMhfpRoWNrU3FPnMzjsH0NM&#10;ZKB6uZJqWXxQWufua8v6mi8X5SInnEWMijScWpmaX0/TN45L0vjBNjk5gtLjngpoexSddI6K47AZ&#10;sr1EnhKSIxtsDmSDx3EY6fHQpkP/i7OeBrHm4ecOvORMf7Jk5XI2n6fJzYf54qqkgz+PbM4jYAVB&#10;1TxyNm7vYp72UfMtWd6qbMcrkyNnGrDs0vExpAk+P+dbr092/Rs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810NPw0C&#10;AAD6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6AC25E3F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DA06F0A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1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7" type="#_x0000_t202" style="position:absolute;margin-left:240pt;margin-top:167.2pt;width:15.3pt;height:17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z7CwIAAPoDAAAOAAAAZHJzL2Uyb0RvYy54bWysU9tuGyEQfa/Uf0C813upncQr4yhNmqpS&#10;epGSfgBmWS8qMBSwd92vz8A6jtW+Vd0HBDvMmXPODKvr0Wiylz4osIxWs5ISaQW0ym4Z/fF0/+6K&#10;khC5bbkGKxk9yECv12/frAbXyBp60K30BEFsaAbHaB+ja4oiiF4aHmbgpMVgB97wiEe/LVrPB0Q3&#10;uqjL8qIYwLfOg5Ah4N+7KUjXGb/rpIjfui7ISDSjyC3m1ed1k9ZiveLN1nPXK3Gkwf+BheHKYtET&#10;1B2PnOy8+gvKKOEhQBdnAkwBXaeEzBpQTVX+oeax505mLWhOcCebwv+DFV/33z1RLaM12mO5wR49&#10;yTGSDzCSOtkzuNDgrUeH9+KIv7HNWWpwDyB+BmLhtud2K2+8h6GXvEV6VcoszlInnJBANsMXaLEM&#10;30XIQGPnTfIO3SCIjjwOp9YkKiKVXM7fVxgRGKrry+XFIlfgzUuy8yF+kmBI2jDqsfMZnO8fQkxk&#10;ePNyJdWycK+0zt3XlgyMLhf1IiecRYyKOJxaGUavyvRN45I0frRtTo5c6WmPBbQ9ik46J8Vx3IzZ&#10;3ipbkhzZQHtAGzxMw4iPBzc9+N+UDDiIjIZfO+4lJfqzRSuX1XyeJjcf5ovL1Cd/HtmcR7gVCMVo&#10;pGTa3sY87ZPmG7S8U9mOVyZHzjhg2aXjY0gTfH7Ot16f7PoZAAD//wMAUEsDBBQABgAIAAAAIQCJ&#10;xfWo4AAAAAsBAAAPAAAAZHJzL2Rvd25yZXYueG1sTI/BTsMwEETvSPyDtZW4UbskLSWNUyEQV1AL&#10;rcTNjbdJRLyOYrcJf9/tCY6zM5p9k69H14oz9qHxpGE2VSCQSm8bqjR8fb7dL0GEaMia1hNq+MUA&#10;6+L2JjeZ9QNt8LyNleASCpnRUMfYZVKGskZnwtR3SOwdfe9MZNlX0vZm4HLXygelFtKZhvhDbTp8&#10;qbH82Z6cht378Xufqo/q1c27wY9KknuSWt9NxucViIhj/AvDFZ/RoWCmgz+RDaLVkC4Vb4kakiRN&#10;QXBiPlMLEAe+PKoEZJHL/xuKCwAAAP//AwBQSwECLQAUAAYACAAAACEAtoM4kv4AAADhAQAAEwAA&#10;AAAAAAAAAAAAAAAAAAAAW0NvbnRlbnRfVHlwZXNdLnhtbFBLAQItABQABgAIAAAAIQA4/SH/1gAA&#10;AJQBAAALAAAAAAAAAAAAAAAAAC8BAABfcmVscy8ucmVsc1BLAQItABQABgAIAAAAIQACmgz7CwIA&#10;APoDAAAOAAAAAAAAAAAAAAAAAC4CAABkcnMvZTJvRG9jLnhtbFBLAQItABQABgAIAAAAIQCJxfWo&#10;4AAAAAsBAAAPAAAAAAAAAAAAAAAAAGUEAABkcnMvZG93bnJldi54bWxQSwUGAAAAAAQABADzAAAA&#10;cgUAAAAA&#10;" filled="f" stroked="f">
                <v:textbox>
                  <w:txbxContent>
                    <w:p w14:paraId="207861EB" w14:textId="6DA06F0A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1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561151B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Please pass this form </w:t>
                            </w:r>
                            <w:r w:rsidR="00900AC0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into The Gate Centre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using the 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8" type="#_x0000_t202" style="position:absolute;margin-left:-46.4pt;margin-top:11.25pt;width:532pt;height:44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B5DAIAAPoDAAAOAAAAZHJzL2Uyb0RvYy54bWysU1Fv2yAQfp+0/4B4X+xEcdJaIVXXrtOk&#10;rpvU7gdgjGM04BiQ2Nmv34HTLNrepvGAOI777r7vjs3NaDQ5SB8UWEbns5ISaQW0yu4Y/fby8O6K&#10;khC5bbkGKxk9ykBvtm/fbAZXywX0oFvpCYLYUA+O0T5GVxdFEL00PMzASYvODrzhEU2/K1rPB0Q3&#10;uliU5aoYwLfOg5Ah4O395KTbjN91UsQvXRdkJJpRrC3m3ee9SXux3fB657nrlTiVwf+hCsOVxaRn&#10;qHseOdl79ReUUcJDgC7OBJgCuk4JmTkgm3n5B5vnnjuZuaA4wZ1lCv8PVjwdvnqiWkYrSiw32KIX&#10;OUbyHkaySOoMLtT46NnhszjiNXY5Mw3uEcT3QCzc9dzu5K33MPSSt1jdPEUWF6ETTkggzfAZWkzD&#10;9xEy0Nh5k6RDMQiiY5eO586kUgRertbValmiS6CvWq3LqsopeP0a7XyIHyUYkg6Meux8RueHxxBT&#10;Nbx+fZKSWXhQWufua0sGRq+rRZUDLjxGRRxOrQyjV2Va07gkkh9sm4MjV3o6YwJtT6wT0YlyHJsx&#10;yzs/q9lAe0QdPEzDiJ8HDz34n5QMOIiMhh977iUl+pNFLa/ny2Wa3Gwsq/UCDX/paS493AqEYjRS&#10;Mh3vYp72ifMtat6pLEdqzlTJqWYcsKzS6TOkCb6086vfX3b7C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JGhUHk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561151B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Please pass this form </w:t>
                      </w:r>
                      <w:r w:rsidR="00900AC0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into The Gate Centre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using the 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02DF765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9" type="#_x0000_t202" style="position:absolute;margin-left:156pt;margin-top:167.2pt;width:15.3pt;height:17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fnxDQIAAPo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HZLTmzYGhG&#10;z3KI7D0OrEzy9C5UFPXkKC4O9JtCM9XgHlH8CMziXQd2K2+9x76T0FB7s5RZnKWOOCGBbPrP2FAZ&#10;2EXMQEPrTdKO1GCETmM6nEaTWhGp5HJ+MSOPIFdZXi0vF7kCVK/Jzof4UaJh6VJzT5PP4LB/DDE1&#10;A9VrSKpl8UFpnaevLetrvlyUi5xw5jEq0nJqZWp+PU3fuC6J4wfb5OQISo93KqDtkXTiOTKOw2YY&#10;5b14FXODzYFk8DguIz0eunTof3HW0yLWPPzcgZec6U+WpFzO5vO0udmYL65KMvy5Z3PuASsIquaR&#10;s/F6F/O2j5xvSfJWZTnSbMZOjj3TgmWVjo8hbfC5naN+P9n1CwAAAP//AwBQSwMEFAAGAAgAAAAh&#10;AEMxnkbfAAAACwEAAA8AAABkcnMvZG93bnJldi54bWxMj8FOwzAQRO9I/QdrkXqjdpPQQohTISqu&#10;IApF4ubG2yRqvI5itwl/z3KC24x2NPum2EyuExccQutJw3KhQCBV3rZUa/h4f765AxGiIWs6T6jh&#10;GwNsytlVYXLrR3rDyy7Wgkso5EZDE2OfSxmqBp0JC98j8e3oB2ci26GWdjAjl7tOJkqtpDMt8YfG&#10;9PjUYHXanZ2G/cvx6zNTr/XW3fajn5Qkdy+1nl9Pjw8gIk7xLwy/+IwOJTMd/JlsEJ2GdJnwlsgi&#10;zTIQnEizZAXiwGKtUpBlIf9vKH8AAAD//wMAUEsBAi0AFAAGAAgAAAAhALaDOJL+AAAA4QEAABMA&#10;AAAAAAAAAAAAAAAAAAAAAFtDb250ZW50X1R5cGVzXS54bWxQSwECLQAUAAYACAAAACEAOP0h/9YA&#10;AACUAQAACwAAAAAAAAAAAAAAAAAvAQAAX3JlbHMvLnJlbHNQSwECLQAUAAYACAAAACEADL358Q0C&#10;AAD6AwAADgAAAAAAAAAAAAAAAAAuAgAAZHJzL2Uyb0RvYy54bWxQSwECLQAUAAYACAAAACEAQzGe&#10;Rt8AAAALAQAADwAAAAAAAAAAAAAAAABnBAAAZHJzL2Rvd25yZXYueG1sUEsFBgAAAAAEAAQA8wAA&#10;AHMFAAAAAA==&#10;" filled="f" stroked="f">
                <v:textbox>
                  <w:txbxContent>
                    <w:p w14:paraId="6ACC71CC" w14:textId="702DF765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D63B24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60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40" type="#_x0000_t202" style="position:absolute;margin-left:135.55pt;margin-top:167.2pt;width:15.3pt;height:17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n4DAIAAPo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HZ0aQsGJrR&#10;ixwie4cDK5M8vQsVRT07iosD/abQTDW4JxTfA7N434Hdyjvvse8kNNTeLGUWF6kjTkggm/4TNlQG&#10;dhEz0NB6k7QjNRih05gO59GkVkQquZy/nZFHkKssr5dXi1wBqlOy8yF+kGhYutTc0+QzOOyfQkzN&#10;QHUKSbUsPiqt8/S1ZX3Nl4tykRMuPEZFWk6tTM1vpukb1yVxfG+bnBxB6fFOBbQ9kk48R8Zx2Ayj&#10;vPOTmBtsDiSDx3EZ6fHQpUP/k7OeFrHm4ccOvORMf7Qk5XI2n6fNzcZ8cV2S4S89m0sPWEFQNY+c&#10;jdf7mLd95HxHkrcqy5FmM3Zy7JkWLKt0fAxpgy/tHPX7ya5/AQAA//8DAFBLAwQUAAYACAAAACEA&#10;9ege1d8AAAALAQAADwAAAGRycy9kb3ducmV2LnhtbEyPTU/DMAyG70j7D5GRuLGka6GsNJ0QiCuI&#10;8SHtljVeW61xqiZby7/HnOBmy49eP2+5mV0vzjiGzpOGZKlAINXedtRo+Hh/vr4DEaIha3pPqOEb&#10;A2yqxUVpCusnesPzNjaCQygURkMb41BIGeoWnQlLPyDx7eBHZyKvYyPtaCYOd71cKXUrnemIP7Rm&#10;wMcW6+P25DR8vhx2X5l6bZ7czTD5WUlya6n11eX8cA8i4hz/YPjVZ3Wo2GnvT2SD6DWs8iRhVEOa&#10;ZhkIJlKV5CD2POQqBVmV8n+H6gcAAP//AwBQSwECLQAUAAYACAAAACEAtoM4kv4AAADhAQAAEwAA&#10;AAAAAAAAAAAAAAAAAAAAW0NvbnRlbnRfVHlwZXNdLnhtbFBLAQItABQABgAIAAAAIQA4/SH/1gAA&#10;AJQBAAALAAAAAAAAAAAAAAAAAC8BAABfcmVscy8ucmVsc1BLAQItABQABgAIAAAAIQAvnWn4DAIA&#10;APoDAAAOAAAAAAAAAAAAAAAAAC4CAABkcnMvZTJvRG9jLnhtbFBLAQItABQABgAIAAAAIQD16B7V&#10;3wAAAAsBAAAPAAAAAAAAAAAAAAAAAGYEAABkcnMvZG93bnJldi54bWxQSwUGAAAAAAQABADzAAAA&#10;cgUAAAAA&#10;" filled="f" stroked="f">
                <v:textbox>
                  <w:txbxContent>
                    <w:p w14:paraId="35C8E99F" w14:textId="77D63B24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60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2EEE20A5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41" type="#_x0000_t202" style="position:absolute;margin-left:105.4pt;margin-top:167.2pt;width:15.3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X1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XXJmwdCM&#10;nuQQ2QccWJnk6V2oKOrRUVwc6DeFZqrBPaD4GZjF2w7sVt54j30noaH2ZimzOEsdcUIC2fRfsKEy&#10;sIuYgYbWm6QdqcEIncZ0OI0mtSJSyeX8/Yw8glxlebm8WOQKUL0kOx/iJ4mGpUvNPU0+g8P+IcTU&#10;DFQvIamWxXuldZ6+tqyv+XJRLnLCmceoSMuplan51TR947okjh9tk5MjKD3eqYC2R9KJ58g4Dpth&#10;lDc3nBTZYHMgGTyOy0iPhy4d+t+c9bSINQ+/duAlZ/qzJSmXs/k8bW425ovLkgx/7tmce8AKgqp5&#10;5Gy83sa87SPnG5K8VVmO106OPdOCZZWOjyFt8Lmdo16f7PoZAAD//wMAUEsDBBQABgAIAAAAIQAH&#10;oR773wAAAAsBAAAPAAAAZHJzL2Rvd25yZXYueG1sTI9LT8MwEITvSPwHa5G4UTsPCg1xKgTiCmp5&#10;SL258TaJiNdR7Dbh37Oc6G13djTzbbmeXS9OOIbOk4ZkoUAg1d521Gj4eH+5uQcRoiFrek+o4QcD&#10;rKvLi9IU1k+0wdM2NoJDKBRGQxvjUEgZ6hadCQs/IPHt4EdnIq9jI+1oJg53vUyVWkpnOuKG1gz4&#10;1GL9vT06DZ+vh91Xrt6aZ3c7TH5WktxKan19NT8+gIg4x38z/OEzOlTMtPdHskH0GtJEMXrUkGV5&#10;DoIdaZ7wsGflTmUgq1Ke/1D9AgAA//8DAFBLAQItABQABgAIAAAAIQC2gziS/gAAAOEBAAATAAAA&#10;AAAAAAAAAAAAAAAAAABbQ29udGVudF9UeXBlc10ueG1sUEsBAi0AFAAGAAgAAAAhADj9If/WAAAA&#10;lAEAAAsAAAAAAAAAAAAAAAAALwEAAF9yZWxzLy5yZWxzUEsBAi0AFAAGAAgAAAAhAFKa1fULAgAA&#10;+gMAAA4AAAAAAAAAAAAAAAAALgIAAGRycy9lMm9Eb2MueG1sUEsBAi0AFAAGAAgAAAAhAAehHvvf&#10;AAAACwEAAA8AAAAAAAAAAAAAAAAAZQQAAGRycy9kb3ducmV2LnhtbFBLBQYAAAAABAAEAPMAAABx&#10;BQAAAAA=&#10;" filled="f" stroked="f">
                <v:textbox>
                  <w:txbxContent>
                    <w:p w14:paraId="6B7B4AB3" w14:textId="2EEE20A5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E35567E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22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2" type="#_x0000_t202" style="position:absolute;margin-left:85.6pt;margin-top:167.2pt;width:15.3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P3DAIAAPoDAAAOAAAAZHJzL2Uyb0RvYy54bWysU8tu2zAQvBfoPxC817JV24kFy0GaNEWB&#10;9AEk/YA1RVlESS5L0pbSr++Ssl2jvRXVgSC13NmZ2eX6ZjCaHaQPCm3NZ5MpZ9IKbJTd1fzb88Ob&#10;a85CBNuARitr/iIDv9m8frXuXSVL7FA30jMCsaHqXc27GF1VFEF00kCYoJOWgi16A5GOflc0HnpC&#10;N7oop9Nl0aNvnEchQ6C/92OQbzJ+20oRv7RtkJHpmhO3mFef121ai80aqp0H1ylxpAH/wMKAslT0&#10;DHUPEdjeq7+gjBIeA7ZxItAU2LZKyKyB1Mymf6h56sDJrIXMCe5sU/h/sOLz4atnqqHekT0WDPXo&#10;WQ6RvcOBlcme3oWKbj05uhcH+k1Xs9TgHlF8D8ziXQd2J2+9x76T0BC9WcosLlJHnJBAtv0nbKgM&#10;7CNmoKH1JnlHbjBCJx4v59YkKiKVXM3fJoaCQmV5tVoucgWoTsnOh/hBomFpU3NPnc/gcHgMMZGB&#10;6nQl1bL4oLTO3deW9TVfLcpFTriIGBVpOLUyNb+epm8cl6TxvW1ycgSlxz0V0PYoOukcFcdhO4z2&#10;Lk9mbrF5IRs8jsNIj4c2HfqfnPU0iDUPP/bgJWf6oyUrV7P5PE1uPswXVyUd/GVkexkBKwiq5pGz&#10;cXsX87SPmm/J8lZlO1JvRiZHzjRg2aXjY0gTfHnOt34/2c0v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P2Jw/c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5E35567E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22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9F8955" wp14:editId="27CBCCBD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10CB382A" w:rsidR="007C4FE8" w:rsidRPr="003676A5" w:rsidRDefault="00900AC0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3" type="#_x0000_t202" style="position:absolute;margin-left:55.9pt;margin-top:167.2pt;width:15.3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w6DAIAAPkDAAAOAAAAZHJzL2Uyb0RvYy54bWysU9tu2zAMfR+wfxD0vjjxkrYx4hRduw4D&#10;ugvQ7gMYWY6FSaImKbGzrx8lJ1mwvQ3zgyCa5CHPIbW6HYxme+mDQlvz2WTKmbQCG2W3Nf/28vjm&#10;hrMQwTag0cqaH2Tgt+vXr1a9q2SJHepGekYgNlS9q3kXo6uKIohOGggTdNKSs0VvIJLpt0XjoSd0&#10;o4tyOr0qevSN8yhkCPT3YXTydcZvWynil7YNMjJdc+ot5tPnc5POYr2CauvBdUoc24B/6MKAslT0&#10;DPUAEdjOq7+gjBIeA7ZxItAU2LZKyMyB2Mymf7B57sDJzIXECe4sU/h/sOLz/qtnqqn5kjMLhkb0&#10;IofI3uHAyqRO70JFQc+OwuJAv2nKmWlwTyi+B2bxvgO7lXfeY99JaKi7WcosLlJHnJBANv0nbKgM&#10;7CJmoKH1JklHYjBCpykdzpNJrYhUcjl/OyOPIFdZXi+vFrkCVKdk50P8INGwdKm5p8FncNg/hZia&#10;geoUkmpZfFRa5+Fry3pivygXOeHCY1Sk3dTK1Pxmmr5xWxLH97bJyRGUHu9UQNsj6cRzZByHzZDV&#10;nV2fxNxgcyAZPI67SG+HLh36n5z1tIc1Dz924CVn+qMlKZez+Twtbjbmi+uSDH/p2Vx6wAqCqnnk&#10;bLzex7zsI+c7krxVWY40m7GTY8+0X1ml41tIC3xp56jfL3b9CwAA//8DAFBLAwQUAAYACAAAACEA&#10;CY/ebt4AAAALAQAADwAAAGRycy9kb3ducmV2LnhtbEyPzU7DMBCE70i8g7VI3KidJvw0jVMhEFcq&#10;Cq3EzY23SUS8jmK3CW/f7QluO7uj2W+K1eQ6ccIhtJ40JDMFAqnytqVaw9fn290TiBANWdN5Qg2/&#10;GGBVXl8VJrd+pA88bWItOIRCbjQ0Mfa5lKFq0Jkw8z0S3w5+cCayHGppBzNyuOvkXKkH6UxL/KEx&#10;Pb40WP1sjk7D9v3wvcvUun519/3oJyXJLaTWtzfT8xJExCn+meGCz+hQMtPeH8kG0bFOEkaPGtI0&#10;y0BcHNmchz1vHlUKsizk/w7lGQAA//8DAFBLAQItABQABgAIAAAAIQC2gziS/gAAAOEBAAATAAAA&#10;AAAAAAAAAAAAAAAAAABbQ29udGVudF9UeXBlc10ueG1sUEsBAi0AFAAGAAgAAAAhADj9If/WAAAA&#10;lAEAAAsAAAAAAAAAAAAAAAAALwEAAF9yZWxzLy5yZWxzUEsBAi0AFAAGAAgAAAAhADeiLDoMAgAA&#10;+QMAAA4AAAAAAAAAAAAAAAAALgIAAGRycy9lMm9Eb2MueG1sUEsBAi0AFAAGAAgAAAAhAAmP3m7e&#10;AAAACwEAAA8AAAAAAAAAAAAAAAAAZgQAAGRycy9kb3ducmV2LnhtbFBLBQYAAAAABAAEAPMAAABx&#10;BQAAAAA=&#10;" filled="f" stroked="f">
                <v:textbox>
                  <w:txbxContent>
                    <w:p w14:paraId="028BAE6C" w14:textId="10CB382A" w:rsidR="007C4FE8" w:rsidRPr="003676A5" w:rsidRDefault="00900AC0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C4519" w14:textId="10BC5E55" w:rsidR="007C4FE8" w:rsidRPr="00DB083F" w:rsidRDefault="00900AC0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4" type="#_x0000_t202" style="position:absolute;margin-left:34.15pt;margin-top:166.95pt;width:15.3pt;height:17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8WDQIAAPkDAAAOAAAAZHJzL2Uyb0RvYy54bWysU9tu2zAMfR+wfxD0vjj2kiYxohRduw4D&#10;ugvQ7gMUWY6FSaImKbGzrx8lJ1mwvQ3zgyCa5CHPIbW+HYwmB+mDAstoOZlSIq2ARtkdo99eHt8s&#10;KQmR24ZrsJLRowz0dvP61bp3taygA91ITxDEhrp3jHYxurooguik4WECTlp0tuANj2j6XdF43iO6&#10;0UU1nd4UPfjGeRAyBPz7MDrpJuO3rRTxS9sGGYlmFHuL+fT53Kaz2Kx5vfPcdUqc2uD/0IXhymLR&#10;C9QDj5zsvfoLyijhIUAbJwJMAW2rhMwckE05/YPNc8edzFxQnOAuMoX/Bys+H756ohpGF5RYbnBE&#10;L3KI5B0MpErq9C7UGPTsMCwO+BunnJkG9wTieyAW7jtud/LOe+g7yRvsrkyZxVXqiBMSyLb/BA2W&#10;4fsIGWhovUnSoRgE0XFKx8tkUisilVzN3pboEeiqqsXqZp4r8Pqc7HyIHyQYki6Mehx8BueHpxBT&#10;M7w+h6RaFh6V1nn42pKe0dW8mueEK49REXdTK8Pocpq+cVsSx/e2ycmRKz3esYC2J9KJ58g4Dtsh&#10;q1suz2JuoTmiDB7GXcS3g5cO/E9KetxDRsOPPfeSEv3RopSrcjZLi5uN2XxRoeGvPdtrD7cCoRiN&#10;lIzX+5iXfeR8h5K3KsuRZjN2cuoZ9yurdHoLaYGv7Rz1+8VufgE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C+V3xY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631C4519" w14:textId="10BC5E55" w:rsidR="007C4FE8" w:rsidRPr="00DB083F" w:rsidRDefault="00900AC0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800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3ADA8DA0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</w:t>
                            </w:r>
                            <w:r w:rsidR="00BD1178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information </w:t>
                            </w:r>
                            <w:r w:rsidR="00900AC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about The Gate Charity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5" type="#_x0000_t202" style="position:absolute;margin-left:-18.6pt;margin-top:579.85pt;width:7in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fGDQIAAPsDAAAOAAAAZHJzL2Uyb0RvYy54bWysU9tu2zAMfR+wfxD0vtjxkiwx4hRduw4D&#10;ugvQ7gMUWY6FSaImKbGzry8lJVmwvQ3zg0GJ5CHPIbW+GbUiB+G8BNPQ6aSkRBgOrTS7hn5/fniz&#10;pMQHZlqmwIiGHoWnN5vXr9aDrUUFPahWOIIgxteDbWgfgq2LwvNeaOYnYIVBZwdOs4BHtytaxwZE&#10;16qoynJRDOBa64AL7/H2PjvpJuF3neDha9d5EYhqKPYW0t+l/zb+i82a1TvHbC/5qQ32D11oJg0W&#10;vUDds8DI3sm/oLTkDjx0YcJBF9B1kovEAdlMyz/YPPXMisQFxfH2IpP/f7D8y+GbI7LF2b2lxDCN&#10;M3oWYyDvYSRVlGewvsaoJ4txYcRrDE1UvX0E/sMTA3c9Mztx6xwMvWAttjeNmcVVasbxEWQ7fIYW&#10;y7B9gAQ0dk5H7VANgug4puNlNLEVjpeLWVkuS3Rx9FXVcoF2LMHqc7Z1PnwUoEk0Gupw9AmdHR59&#10;yKHnkFjMwINUCu9ZrQwZGrqaV/OUcOXRMuB2KqkbisXxy/sSSX4wbUoOTKpsYy/KnFhHoplyGLdj&#10;1nd1VnML7RF1cJC3EV8PGj24X5QMuIkN9T/3zAlK1CeDWq6ms1lc3XSYzd9VeHDXnu21hxmOUA0N&#10;lGTzLqR1z5xvUfNOJjnicHInp55xw5Kgp9cQV/j6nKJ+v9nNC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G1Rt8Y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3ADA8DA0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</w:t>
                      </w:r>
                      <w:r w:rsidR="00BD1178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information </w:t>
                      </w:r>
                      <w:r w:rsidR="00900AC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about The Gate Charity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6D5D5009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</w:t>
                            </w:r>
                            <w:r w:rsidR="00376D10">
                              <w:rPr>
                                <w:rStyle w:val="A5"/>
                                <w:color w:val="000000" w:themeColor="text1"/>
                              </w:rPr>
                              <w:t xml:space="preserve">The Gate Charity 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or emailing us </w:t>
                            </w:r>
                            <w:r w:rsidR="00376D10">
                              <w:rPr>
                                <w:rStyle w:val="A5"/>
                                <w:color w:val="000000" w:themeColor="text1"/>
                              </w:rPr>
                              <w:t>at marie@the-gate-charity.org</w:t>
                            </w:r>
                            <w:r w:rsidR="00BD1178">
                              <w:rPr>
                                <w:rStyle w:val="A5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5DDF1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margin-left:-16.6pt;margin-top:622.7pt;width:7in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1i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V0QYnlBkf0&#10;LMdIPsBIqqTO4EKNQU8Ow+KI1zjlzDS4BxA/ArFw23O7kzfew9BL3mJ385RZXKROOCGBNMMXaLEM&#10;30fIQGPnTZIOxSCIjlM6nieTWhF4uVqU5bpEl0BfVa1XaKcSvH7Jdj7ETxIMSQajHief0fnhIcQp&#10;9CUkFbNwr7TGe15rSwZGr5bVMidceIyKuJxaGUaxOH7TuiSSH22bkyNXerKxF21PrBPRiXIcmzHL&#10;W+XkJEkD7RF18DAtIz4eNHrwvygZcBEZDT/33EtK9GeLWl7NF4u0ufmwWL5HIOIvPc2lh1uBUIxG&#10;SibzNuZtnzjfoOadynK8dnLqGRcsC3p6DGmDL8856vXJbn8DAAD//wMAUEsDBBQABgAIAAAAIQAl&#10;HHGQ4AAAAA0BAAAPAAAAZHJzL2Rvd25yZXYueG1sTI/NTsMwEITvSLyDtUjcWrupC22IUyEQVxDl&#10;R+LmxtskIl5HsduEt2d7guPOfJqdKbaT78QJh9gGMrCYKxBIVXAt1Qbe355maxAxWXK2C4QGfjDC&#10;try8KGzuwkiveNqlWnAIxdwaaFLqcylj1aC3cR56JPYOYfA28TnU0g125HDfyUypG+ltS/yhsT0+&#10;NFh9747ewMfz4etTq5f60a/6MUxKkt9IY66vpvs7EAmn9AfDuT5Xh5I77cORXBSdgdlymTHKRqZX&#10;GgQjm1vNa/Znab3QIMtC/l9R/gIAAP//AwBQSwECLQAUAAYACAAAACEAtoM4kv4AAADhAQAAEwAA&#10;AAAAAAAAAAAAAAAAAAAAW0NvbnRlbnRfVHlwZXNdLnhtbFBLAQItABQABgAIAAAAIQA4/SH/1gAA&#10;AJQBAAALAAAAAAAAAAAAAAAAAC8BAABfcmVscy8ucmVsc1BLAQItABQABgAIAAAAIQAHph1iCwIA&#10;APoDAAAOAAAAAAAAAAAAAAAAAC4CAABkcnMvZTJvRG9jLnhtbFBLAQItABQABgAIAAAAIQAlHHGQ&#10;4AAAAA0BAAAPAAAAAAAAAAAAAAAAAGUEAABkcnMvZG93bnJldi54bWxQSwUGAAAAAAQABADzAAAA&#10;cgUAAAAA&#10;" filled="f" stroked="f">
                <v:textbox>
                  <w:txbxContent>
                    <w:p w14:paraId="3BE777C8" w14:textId="6D5D5009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</w:t>
                      </w:r>
                      <w:r w:rsidR="00376D10">
                        <w:rPr>
                          <w:rStyle w:val="A5"/>
                          <w:color w:val="000000" w:themeColor="text1"/>
                        </w:rPr>
                        <w:t xml:space="preserve">The Gate Charity 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or emailing us </w:t>
                      </w:r>
                      <w:r w:rsidR="00376D10">
                        <w:rPr>
                          <w:rStyle w:val="A5"/>
                          <w:color w:val="000000" w:themeColor="text1"/>
                        </w:rPr>
                        <w:t>at marie@the-gate-charity.org</w:t>
                      </w:r>
                      <w:r w:rsidR="00BD1178">
                        <w:rPr>
                          <w:rStyle w:val="A5"/>
                          <w:color w:val="000000" w:themeColor="text1"/>
                        </w:rPr>
                        <w:t xml:space="preserve"> 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611734D7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376D10">
                              <w:rPr>
                                <w:rStyle w:val="A5"/>
                                <w:color w:val="000000" w:themeColor="text1"/>
                              </w:rPr>
                              <w:t>The Gate Charity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gLCwIAAPoDAAAOAAAAZHJzL2Uyb0RvYy54bWysU8Fu2zAMvQ/YPwi6L3aMJEuNKEXXrsOA&#10;rhvQ7gNkWY6FSaImKbGzrx8lp2mw3Yb5YFAi+cj3SG2uR6PJQfqgwDI6n5WUSCugVXbH6Pfn+3dr&#10;SkLktuUarGT0KAO93r59sxlcLSvoQbfSEwSxoR4co32Mri6KIHppeJiBkxadHXjDIx79rmg9HxDd&#10;6KIqy1UxgG+dByFDwNu7yUm3Gb/rpIhfuy7ISDSj2FvMf5//TfoX2w2vd567XolTG/wfujBcWSx6&#10;hrrjkZO9V39BGSU8BOjiTIApoOuUkJkDspmXf7B56rmTmQuKE9xZpvD/YMXj4ZsnqmW0osRygyN6&#10;lmMkH2AkVVJncKHGoCeHYXHEa5xyZhrcA4gfgVi47bndyRvvYeglb7G7ecosLlInnJBAmuELtFiG&#10;7yNkoLHzJkmHYhBExykdz5NJrQi8XC3Kcl2iS6CvqtYrtFMJXr9kOx/iJwmGJINRj5PP6PzwEOIU&#10;+hKSilm4V1rjPa+1JQOjV8tqmRMuPEZFXE6tDKNYHL9pXRLJj7bNyZErPdnYi7Yn1onoRDmOzTjJ&#10;mzVJkjTQHlEHD9My4uNBowf/i5IBF5HR8HPPvaREf7ao5dV8sUibmw+L5fsKD/7S01x6uBUIxWik&#10;ZDJvY972ifMNat6pLMdrJ6eeccGyoKfHkDb48pyjXp/s9jcAAAD//wMAUEsDBBQABgAIAAAAIQDz&#10;B5QP3AAAAA4BAAAPAAAAZHJzL2Rvd25yZXYueG1sTE/LTsMwELwj9R+srcSN2iVtBCFOhUBcQRSo&#10;1Jsbb5Oo8TqK3Sb8PZsTvc3ujOaRb0bXigv2ofGkYblQIJBKbxuqNHx/vd09gAjRkDWtJ9TwiwE2&#10;xewmN5n1A33iZRsrwSYUMqOhjrHLpAxljc6Ehe+QmDv63pnIZ19J25uBzV0r75VKpTMNcUJtOnyp&#10;sTxtz07Dz/txv1upj+rVrbvBj0qSe5Ra387H5ycQEcf4L4apPleHgjsd/JlsEK2GZJ3ylsgE5zCa&#10;JEm6YnSYfgmzssjl9YziDwAA//8DAFBLAQItABQABgAIAAAAIQC2gziS/gAAAOEBAAATAAAAAAAA&#10;AAAAAAAAAAAAAABbQ29udGVudF9UeXBlc10ueG1sUEsBAi0AFAAGAAgAAAAhADj9If/WAAAAlAEA&#10;AAsAAAAAAAAAAAAAAAAALwEAAF9yZWxzLy5yZWxzUEsBAi0AFAAGAAgAAAAhAJArqAsLAgAA+gMA&#10;AA4AAAAAAAAAAAAAAAAALgIAAGRycy9lMm9Eb2MueG1sUEsBAi0AFAAGAAgAAAAhAPMHlA/cAAAA&#10;DgEAAA8AAAAAAAAAAAAAAAAAZQQAAGRycy9kb3ducmV2LnhtbFBLBQYAAAAABAAEAPMAAABuBQAA&#10;AAA=&#10;" filled="f" stroked="f">
                <v:textbox>
                  <w:txbxContent>
                    <w:p w14:paraId="78C458AD" w14:textId="611734D7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376D10">
                        <w:rPr>
                          <w:rStyle w:val="A5"/>
                          <w:color w:val="000000" w:themeColor="text1"/>
                        </w:rPr>
                        <w:t>The Gate Charity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4846BD3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376D10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The Gate Charity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8" type="#_x0000_t202" style="position:absolute;margin-left:-9.35pt;margin-top:142.6pt;width:152.95pt;height:17.9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2moDAIAAPsDAAAOAAAAZHJzL2Uyb0RvYy54bWysU8Fu2zAMvQ/YPwi6L06MpG2MOEXXrsOA&#10;rhvQ7gMYWY6FSaImKbGzrx8lp1mw3or5YFAi+cj3SK2uB6PZXvqg0NZ8NplyJq3ARtltzX8833+4&#10;4ixEsA1otLLmBxn49fr9u1XvKllih7qRnhGIDVXvat7F6KqiCKKTBsIEnbTkbNEbiHT026Lx0BO6&#10;0UU5nV4UPfrGeRQyBLq9G518nfHbVor4rW2DjEzXnHqL+e/zf5P+xXoF1daD65Q4tgFv6MKAslT0&#10;BHUHEdjOq1dQRgmPAds4EWgKbFslZOZAbGbTf9g8deBk5kLiBHeSKfw/WPG4/+6Zamh2JWcWDM3o&#10;WQ6RfcSBlUme3oWKop4cxcWBrik0Uw3uAcXPwCzedmC38sZ77DsJDbU3S5nFWeqIExLIpv+KDZWB&#10;XcQMNLTeJO1IDUboNKbDaTSpFZFKLufl/GLBmSBfWV4uyU4loHrJdj7EzxINS0bNPY0+o8P+IcQx&#10;9CUkFbN4r7Sme6i0ZX3Nl4tykRPOPEZF2k6tTM2vpukb9yWR/GSbnBxB6dGmXrQ9sk5ER8px2AxZ&#10;3/Kk5gabA+ngcdxGej1kdOh/c9bTJtY8/NqBl5zpL5a0XM7m87S6+TBfXJZ08OeezbkHrCComkfO&#10;RvM25nUfOd+Q5q3KcqThjJ0ce6YNy4IeX0Na4fNzjvr7Ztd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BG22mo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4846BD3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376D10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The Gate Charity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19086151" wp14:editId="32308D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0CBD" w14:textId="3B6DBD78" w:rsidR="00BD48EC" w:rsidRPr="00BD1178" w:rsidRDefault="00007138" w:rsidP="00BD48EC">
                            <w:pPr>
                              <w:spacing w:after="0" w:line="240" w:lineRule="auto"/>
                              <w:rPr>
                                <w:rFonts w:cs="Corpid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</w:t>
                            </w:r>
                            <w:proofErr w:type="gramStart"/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protection 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900AC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The</w:t>
                            </w:r>
                            <w:proofErr w:type="gramEnd"/>
                            <w:r w:rsidR="00900AC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Gate Charity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Data Protection legislation. </w:t>
                            </w:r>
                            <w:r w:rsidR="00900AC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The Gate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</w:t>
                            </w:r>
                            <w:r w:rsidR="00376D10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The Gate</w:t>
                            </w:r>
                            <w:r w:rsidR="00BD48EC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on request</w:t>
                            </w:r>
                            <w:r w:rsid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9" type="#_x0000_t202" style="position:absolute;margin-left:-22.9pt;margin-top:575.55pt;width:531pt;height:6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7pCwIAAPoDAAAOAAAAZHJzL2Uyb0RvYy54bWysU9tu2zAMfR+wfxD0vti59WLEKbp2HQZ0&#10;F6DdBzCyHAuTRE1SYmdfX0pOs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Y7H+JHiYYlo+aeJp/RYf8YYuoG&#10;qteQVMzig9I6T19b1tf8ejlb5oQzj1GRllMrk2uWY02oEskPtsnJEZQebSqg7ZF1IjpSjsNmyPLO&#10;TmpusDmQDh7HZaTPQ0aH/hdnPS1izcPPHXjJmf5kScvr6WKRNjdfFsvLGV38uWdz7gErCKrmkbPR&#10;vIt520fOt6R5q7IcaThjJ8eeacGySsfPkDb4/J6jfn/Z9QsAAAD//wMAUEsDBBQABgAIAAAAIQBz&#10;HQyW4QAAAA4BAAAPAAAAZHJzL2Rvd25yZXYueG1sTI/NTsMwEITvSLyDtUjcWttR00KIUyEQVxDl&#10;R+LmxtskIl5HsduEt2d7gtusZjTzbbmdfS9OOMYukAG9VCCQ6uA6agy8vz0tbkDEZMnZPhAa+MEI&#10;2+ryorSFCxO94mmXGsElFAtroE1pKKSMdYvexmUYkNg7hNHbxOfYSDfaict9LzOl1tLbjnihtQM+&#10;tFh/747ewMfz4etzpV6aR58PU5iVJH8rjbm+mu/vQCSc018YzviMDhUz7cORXBS9gcUqZ/TEhs61&#10;BnGOKL3OQOxZZZuNBlmV8v8b1S8AAAD//wMAUEsBAi0AFAAGAAgAAAAhALaDOJL+AAAA4QEAABMA&#10;AAAAAAAAAAAAAAAAAAAAAFtDb250ZW50X1R5cGVzXS54bWxQSwECLQAUAAYACAAAACEAOP0h/9YA&#10;AACUAQAACwAAAAAAAAAAAAAAAAAvAQAAX3JlbHMvLnJlbHNQSwECLQAUAAYACAAAACEAmx0+6QsC&#10;AAD6AwAADgAAAAAAAAAAAAAAAAAuAgAAZHJzL2Uyb0RvYy54bWxQSwECLQAUAAYACAAAACEAcx0M&#10;luEAAAAOAQAADwAAAAAAAAAAAAAAAABlBAAAZHJzL2Rvd25yZXYueG1sUEsFBgAAAAAEAAQA8wAA&#10;AHMFAAAAAA==&#10;" filled="f" stroked="f">
                <v:textbox>
                  <w:txbxContent>
                    <w:p w14:paraId="6B620CBD" w14:textId="3B6DBD78" w:rsidR="00BD48EC" w:rsidRPr="00BD1178" w:rsidRDefault="00007138" w:rsidP="00BD48EC">
                      <w:pPr>
                        <w:spacing w:after="0" w:line="240" w:lineRule="auto"/>
                        <w:rPr>
                          <w:rFonts w:cs="Corpid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</w:t>
                      </w:r>
                      <w:proofErr w:type="gramStart"/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protection 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900AC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The</w:t>
                      </w:r>
                      <w:proofErr w:type="gramEnd"/>
                      <w:r w:rsidR="00900AC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Gate Charity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Data Protection legislation. </w:t>
                      </w:r>
                      <w:r w:rsidR="00900AC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The Gate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</w:t>
                      </w:r>
                      <w:r w:rsidR="00376D10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The Gate</w:t>
                      </w:r>
                      <w:r w:rsidR="00BD48EC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on request</w:t>
                      </w:r>
                      <w:r w:rsid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31104" behindDoc="1" locked="0" layoutInCell="1" allowOverlap="1" wp14:anchorId="48B713BF" wp14:editId="1B62AC43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50" type="#_x0000_t202" style="position:absolute;margin-left:-20.85pt;margin-top:595pt;width:513pt;height:36.2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JeDgIAAPsDAAAOAAAAZHJzL2Uyb0RvYy54bWysU9tuGyEQfa/Uf0C813uRN4lXXkdp0lSV&#10;0rRS0g9gWdaLCgwF7F336zuwtmu1b1V5QAwzc5hzZljfTlqRvXBegmloscgpEYZDJ822od9eH9/d&#10;UOIDMx1TYERDD8LT283bN+vR1qKEAVQnHEEQ4+vRNnQIwdZZ5vkgNPMLsMKgswenWUDTbbPOsRHR&#10;tcrKPL/KRnCddcCF93j7MDvpJuH3veDhS997EYhqKNYW0u7S3sY926xZvXXMDpIfy2D/UIVm0uCj&#10;Z6gHFhjZOfkXlJbcgYc+LDjoDPpecpE4IJsi/4PNy8CsSFxQHG/PMvn/B8uf918dkR32rqLEMI09&#10;ehVTIO9hImWUZ7S+xqgXi3FhwmsMTVS9fQL+3RMD9wMzW3HnHIyDYB2WV8TM7CJ1xvERpB0/Q4fP&#10;sF2ABDT1TkftUA2C6Nimw7k1sRSOl1dVURU5ujj6ltXqepl6l7H6lG2dDx8FaBIPDXXY+oTO9k8+&#10;xGpYfQqJjxl4lEql9itDxoauqrJKCRceLQNOp5K6oTd5XPO8RJIfTJeSA5NqPuMDyhxZR6Iz5TC1&#10;U9K3XJ7UbKE7oA4O5mnE34OHAdxPSkacxIb6HzvmBCXqk0EtV8USyZKQjGV1XaLhLj3tpYcZjlAN&#10;DZTMx/uQxn3mfIea9zLJEZszV3KsGScsqXT8DXGEL+0U9fvPbn4B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ArMgJe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4776187A" wp14:editId="4CAC79EB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1" type="#_x0000_t202" style="position:absolute;margin-left:184.1pt;margin-top:575.85pt;width:278.9pt;height:36.2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wVDgIAAPsDAAAOAAAAZHJzL2Uyb0RvYy54bWysU9tu2zAMfR+wfxD0vjjxnLUx4hRduw4D&#10;ugvQ7gMYWY6FSaImKbG7rx8lp2mwvQ3TgyCK5BHPIbW+Go1mB+mDQtvwxWzOmbQCW2V3Df/+ePfm&#10;krMQwbag0cqGP8nArzavX60HV8sSe9St9IxAbKgH1/A+RlcXRRC9NBBm6KQlZ4feQCTT74rWw0Do&#10;RhflfP6uGNC3zqOQIdDt7eTkm4zfdVLEr10XZGS64VRbzLvP+zbtxWYN9c6D65U4lgH/UIUBZenR&#10;E9QtRGB7r/6CMkp4DNjFmUBTYNcpITMHYrOY/8HmoQcnMxcSJ7iTTOH/wYovh2+eqZZ6V3FmwVCP&#10;HuUY2XscWZnkGVyoKerBUVwc6ZpCM9Xg7lH8CMziTQ92J6+9x6GX0FJ5i5RZnKVOOCGBbIfP2NIz&#10;sI+YgcbOm6QdqcEIndr0dGpNKkXQ5dtlVS7KBWeCfNVydVHl3hVQP2c7H+JHiYalQ8M9tT6jw+E+&#10;xFQN1M8h6TGLd0rr3H5t2dDw1bJc5oQzj1GRplMr0/DLeVrTvCSSH2ybkyMoPZ3pAW2PrBPRiXIc&#10;t2PWl9ApIUmyxfaJdPA4TSP9Hjr06H9xNtAkNjz83IOXnOlPlrRcLSoiy2I2quVFSYY/92zPPWAF&#10;QTU8cjYdb2Ie94nzNWneqSzHSyXHmmnCskrH35BG+NzOUS9/dvMbAAD//wMAUEsDBBQABgAIAAAA&#10;IQDYwyl24AAAAA0BAAAPAAAAZHJzL2Rvd25yZXYueG1sTI/NTsMwEITvSLyDtUjcqB3ThjbEqRCI&#10;K4jyI3Fz420SEa+j2G3C27Oc4Lgzn2Znyu3se3HCMXaBDGQLBQKpDq6jxsDb6+PVGkRMlpztA6GB&#10;b4ywrc7PSlu4MNELnnapERxCsbAG2pSGQspYt+htXIQBib1DGL1NfI6NdKOdONz3UiuVS2874g+t&#10;HfC+xfprd/QG3p8Onx9L9dw8+NUwhVlJ8htpzOXFfHcLIuGc/mD4rc/VoeJO+3AkF0Vv4Dpfa0bZ&#10;yFbZDQhGNjrneXuWtF5mIKtS/l9R/QAAAP//AwBQSwECLQAUAAYACAAAACEAtoM4kv4AAADhAQAA&#10;EwAAAAAAAAAAAAAAAAAAAAAAW0NvbnRlbnRfVHlwZXNdLnhtbFBLAQItABQABgAIAAAAIQA4/SH/&#10;1gAAAJQBAAALAAAAAAAAAAAAAAAAAC8BAABfcmVscy8ucmVsc1BLAQItABQABgAIAAAAIQCzDewV&#10;DgIAAPsDAAAOAAAAAAAAAAAAAAAAAC4CAABkcnMvZTJvRG9jLnhtbFBLAQItABQABgAIAAAAIQDY&#10;wyl24AAAAA0BAAAPAAAAAAAAAAAAAAAAAGgEAABkcnMvZG93bnJldi54bWxQSwUGAAAAAAQABADz&#10;AAAAdQUAAAAA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76D10"/>
    <w:rsid w:val="004238FC"/>
    <w:rsid w:val="00436E96"/>
    <w:rsid w:val="00466F05"/>
    <w:rsid w:val="004D24FC"/>
    <w:rsid w:val="005C017C"/>
    <w:rsid w:val="007C4FE8"/>
    <w:rsid w:val="007D7F07"/>
    <w:rsid w:val="008347D9"/>
    <w:rsid w:val="00900AC0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1178"/>
    <w:rsid w:val="00BD48EC"/>
    <w:rsid w:val="00D666C4"/>
    <w:rsid w:val="00F3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9CA31DA2-7452-46EC-B882-AA901185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D1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Brownhill</cp:lastModifiedBy>
  <cp:revision>4</cp:revision>
  <cp:lastPrinted>2020-12-15T13:11:00Z</cp:lastPrinted>
  <dcterms:created xsi:type="dcterms:W3CDTF">2020-12-15T13:08:00Z</dcterms:created>
  <dcterms:modified xsi:type="dcterms:W3CDTF">2020-12-15T13:11:00Z</dcterms:modified>
</cp:coreProperties>
</file>